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1FBE" w14:textId="77777777" w:rsidR="00074342" w:rsidRPr="00074342" w:rsidRDefault="00074342" w:rsidP="00A80669">
      <w:pPr>
        <w:tabs>
          <w:tab w:val="right" w:pos="10490"/>
        </w:tabs>
        <w:rPr>
          <w:rFonts w:cs="Arial"/>
          <w:szCs w:val="22"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142"/>
        <w:gridCol w:w="1559"/>
        <w:gridCol w:w="1276"/>
        <w:gridCol w:w="425"/>
        <w:gridCol w:w="772"/>
        <w:gridCol w:w="362"/>
        <w:gridCol w:w="913"/>
        <w:gridCol w:w="646"/>
        <w:gridCol w:w="851"/>
        <w:gridCol w:w="1701"/>
        <w:gridCol w:w="425"/>
      </w:tblGrid>
      <w:tr w:rsidR="008F45B3" w:rsidRPr="00017575" w14:paraId="15773CA9" w14:textId="77777777" w:rsidTr="00030A74"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4C76944A" w14:textId="77777777" w:rsidR="008F45B3" w:rsidRDefault="008F45B3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0D00C47F" wp14:editId="717EF382">
                  <wp:extent cx="580445" cy="580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T squa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7" cy="58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shd w:val="clear" w:color="auto" w:fill="002060"/>
          </w:tcPr>
          <w:p w14:paraId="7C23B3AB" w14:textId="77777777" w:rsidR="008F45B3" w:rsidRDefault="00FF57CD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The John Stainton Scholarship</w:t>
            </w:r>
          </w:p>
          <w:p w14:paraId="00B0B0B2" w14:textId="1BF44E3D" w:rsidR="00851356" w:rsidRPr="008F45B3" w:rsidRDefault="008F45B3" w:rsidP="00851356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8F45B3">
              <w:rPr>
                <w:rFonts w:cs="Arial"/>
                <w:sz w:val="28"/>
                <w:szCs w:val="28"/>
              </w:rPr>
              <w:t xml:space="preserve">Applications close </w:t>
            </w:r>
            <w:r w:rsidR="008A0516">
              <w:rPr>
                <w:rFonts w:cs="Arial"/>
                <w:sz w:val="28"/>
                <w:szCs w:val="28"/>
              </w:rPr>
              <w:t>11.59</w:t>
            </w:r>
            <w:r w:rsidRPr="008F45B3">
              <w:rPr>
                <w:rFonts w:cs="Arial"/>
                <w:sz w:val="28"/>
                <w:szCs w:val="28"/>
              </w:rPr>
              <w:t>pm</w:t>
            </w:r>
            <w:r w:rsidR="00030A74">
              <w:rPr>
                <w:rFonts w:cs="Arial"/>
                <w:sz w:val="28"/>
                <w:szCs w:val="28"/>
              </w:rPr>
              <w:t>,</w:t>
            </w:r>
            <w:r w:rsidRPr="008F45B3">
              <w:rPr>
                <w:rFonts w:cs="Arial"/>
                <w:sz w:val="28"/>
                <w:szCs w:val="28"/>
              </w:rPr>
              <w:t xml:space="preserve"> </w:t>
            </w:r>
            <w:r w:rsidR="00851356">
              <w:rPr>
                <w:rFonts w:cs="Arial"/>
                <w:sz w:val="28"/>
                <w:szCs w:val="28"/>
              </w:rPr>
              <w:t>Monday 8 March, 2021</w:t>
            </w:r>
          </w:p>
        </w:tc>
      </w:tr>
      <w:tr w:rsidR="00E85D52" w:rsidRPr="009B38FE" w14:paraId="46058D12" w14:textId="77777777" w:rsidTr="00030A74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5EE861" w14:textId="77777777" w:rsidR="00E85D52" w:rsidRPr="009B38FE" w:rsidRDefault="0045646A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A</w:t>
            </w:r>
            <w:r w:rsidR="00BB6C13">
              <w:rPr>
                <w:rFonts w:ascii="Arial Narrow" w:hAnsi="Arial Narrow"/>
                <w:b/>
                <w:szCs w:val="22"/>
              </w:rPr>
              <w:t xml:space="preserve"> – P</w:t>
            </w:r>
            <w:r w:rsidR="000A3466">
              <w:rPr>
                <w:rFonts w:ascii="Arial Narrow" w:hAnsi="Arial Narrow"/>
                <w:b/>
                <w:szCs w:val="22"/>
              </w:rPr>
              <w:t>ERSONAL DETAILS</w:t>
            </w:r>
          </w:p>
        </w:tc>
      </w:tr>
      <w:tr w:rsidR="0045646A" w:rsidRPr="009B38FE" w14:paraId="30344965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5E01B3BB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First name</w:t>
            </w:r>
            <w:r w:rsidR="0045646A"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14:paraId="0258FA55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A8849D9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</w:t>
            </w:r>
            <w:r w:rsidR="0045646A" w:rsidRPr="009B38FE">
              <w:rPr>
                <w:rFonts w:ascii="Arial Narrow" w:hAnsi="Arial Narrow"/>
                <w:sz w:val="20"/>
              </w:rPr>
              <w:t>ame:</w:t>
            </w:r>
          </w:p>
        </w:tc>
        <w:tc>
          <w:tcPr>
            <w:tcW w:w="4536" w:type="dxa"/>
            <w:gridSpan w:val="5"/>
            <w:vAlign w:val="center"/>
          </w:tcPr>
          <w:p w14:paraId="4985E1CD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48D99376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60F06BF3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No.</w:t>
            </w:r>
          </w:p>
        </w:tc>
        <w:tc>
          <w:tcPr>
            <w:tcW w:w="1559" w:type="dxa"/>
            <w:vAlign w:val="center"/>
          </w:tcPr>
          <w:p w14:paraId="026A3554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F8C8825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Course code / title</w:t>
            </w:r>
          </w:p>
        </w:tc>
        <w:tc>
          <w:tcPr>
            <w:tcW w:w="5670" w:type="dxa"/>
            <w:gridSpan w:val="7"/>
            <w:vAlign w:val="center"/>
          </w:tcPr>
          <w:p w14:paraId="0D4FC8DE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148569F6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5DFAF327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Postal </w:t>
            </w:r>
            <w:r w:rsidRPr="009B38FE">
              <w:rPr>
                <w:rFonts w:ascii="Arial Narrow" w:hAnsi="Arial Narrow"/>
                <w:sz w:val="20"/>
              </w:rPr>
              <w:t>Address:</w:t>
            </w:r>
          </w:p>
        </w:tc>
        <w:tc>
          <w:tcPr>
            <w:tcW w:w="8930" w:type="dxa"/>
            <w:gridSpan w:val="10"/>
            <w:vAlign w:val="center"/>
          </w:tcPr>
          <w:p w14:paraId="7F4EFE79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5646A" w:rsidRPr="009B38FE" w14:paraId="5E135614" w14:textId="77777777" w:rsidTr="00317D11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5D3EBB89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State:</w:t>
            </w:r>
          </w:p>
        </w:tc>
        <w:tc>
          <w:tcPr>
            <w:tcW w:w="1559" w:type="dxa"/>
            <w:vAlign w:val="center"/>
          </w:tcPr>
          <w:p w14:paraId="4AAD6750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613B28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Post Code:</w:t>
            </w:r>
          </w:p>
        </w:tc>
        <w:tc>
          <w:tcPr>
            <w:tcW w:w="1197" w:type="dxa"/>
            <w:gridSpan w:val="2"/>
            <w:vAlign w:val="center"/>
          </w:tcPr>
          <w:p w14:paraId="2227583B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A709C15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3623" w:type="dxa"/>
            <w:gridSpan w:val="4"/>
            <w:vAlign w:val="center"/>
          </w:tcPr>
          <w:p w14:paraId="2D20CADD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317D11" w:rsidRPr="009B38FE" w14:paraId="6507F82E" w14:textId="77777777" w:rsidTr="00317D11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26DA1648" w14:textId="77777777" w:rsidR="00317D11" w:rsidRPr="009B38FE" w:rsidRDefault="00317D11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Mobile:</w:t>
            </w:r>
          </w:p>
        </w:tc>
        <w:tc>
          <w:tcPr>
            <w:tcW w:w="4032" w:type="dxa"/>
            <w:gridSpan w:val="4"/>
            <w:vAlign w:val="center"/>
          </w:tcPr>
          <w:p w14:paraId="257654E6" w14:textId="34420BEA" w:rsidR="00317D11" w:rsidRPr="009B38FE" w:rsidRDefault="00317D11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47A3C7AF" w14:textId="617B6D8C" w:rsidR="00317D11" w:rsidRPr="009B38FE" w:rsidRDefault="00317D11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Home Phone:</w:t>
            </w:r>
          </w:p>
        </w:tc>
        <w:tc>
          <w:tcPr>
            <w:tcW w:w="3623" w:type="dxa"/>
            <w:gridSpan w:val="4"/>
            <w:shd w:val="clear" w:color="auto" w:fill="auto"/>
            <w:vAlign w:val="center"/>
          </w:tcPr>
          <w:p w14:paraId="71304D07" w14:textId="1710EA3B" w:rsidR="00317D11" w:rsidRPr="009B38FE" w:rsidRDefault="00317D11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317D11" w:rsidRPr="009B38FE" w14:paraId="6A54BF48" w14:textId="77777777" w:rsidTr="0062426D">
        <w:trPr>
          <w:trHeight w:val="454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8F99D" w14:textId="77777777" w:rsidR="00317D11" w:rsidRPr="009B38FE" w:rsidRDefault="00317D11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vAlign w:val="center"/>
          </w:tcPr>
          <w:p w14:paraId="2C76F2FE" w14:textId="7C0B9184" w:rsidR="00317D11" w:rsidRPr="009B38FE" w:rsidRDefault="00317D11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0534830B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B1229" w14:textId="77777777" w:rsidR="000A3466" w:rsidRPr="009B38FE" w:rsidRDefault="000A3466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B – SUPPORTING DOCUMENTS</w:t>
            </w:r>
          </w:p>
        </w:tc>
      </w:tr>
      <w:tr w:rsidR="000A3466" w:rsidRPr="009B38FE" w14:paraId="323C8AF8" w14:textId="77777777" w:rsidTr="00030A74">
        <w:trPr>
          <w:trHeight w:val="1234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3EFCC" w14:textId="77777777" w:rsidR="008F45B3" w:rsidRPr="008F45B3" w:rsidRDefault="008F45B3" w:rsidP="008F45B3">
            <w:pPr>
              <w:rPr>
                <w:rFonts w:ascii="Arial Narrow" w:hAnsi="Arial Narrow"/>
                <w:sz w:val="8"/>
                <w:szCs w:val="8"/>
              </w:rPr>
            </w:pPr>
          </w:p>
          <w:p w14:paraId="286344CB" w14:textId="77777777" w:rsidR="000A3466" w:rsidRPr="00317D11" w:rsidRDefault="000A3466" w:rsidP="000A3466">
            <w:pPr>
              <w:spacing w:before="60" w:after="60" w:line="360" w:lineRule="auto"/>
              <w:rPr>
                <w:rFonts w:cs="Arial"/>
                <w:sz w:val="20"/>
              </w:rPr>
            </w:pPr>
            <w:r w:rsidRPr="00317D11">
              <w:rPr>
                <w:rFonts w:cs="Arial"/>
                <w:sz w:val="20"/>
              </w:rPr>
              <w:t xml:space="preserve">Along with this application form the following documents are required to submit: </w:t>
            </w:r>
          </w:p>
          <w:p w14:paraId="5BA0EE40" w14:textId="77777777" w:rsidR="00317D11" w:rsidRPr="00317D11" w:rsidRDefault="00317D11" w:rsidP="00317D11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cs="Arial"/>
                <w:sz w:val="20"/>
                <w:lang w:eastAsia="en-AU"/>
              </w:rPr>
            </w:pPr>
            <w:r w:rsidRPr="00317D11">
              <w:rPr>
                <w:rFonts w:cs="Arial"/>
                <w:sz w:val="20"/>
                <w:lang w:eastAsia="en-AU"/>
              </w:rPr>
              <w:t>your curriculum vitae (CV), including (where possible) any support materials which demonstrate achievements and/or evidence of creative enterprise</w:t>
            </w:r>
          </w:p>
          <w:p w14:paraId="47E0FC85" w14:textId="2875F0DD" w:rsidR="00317D11" w:rsidRPr="00317D11" w:rsidRDefault="00317D11" w:rsidP="00317D11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cs="Arial"/>
                <w:sz w:val="20"/>
                <w:lang w:eastAsia="en-AU"/>
              </w:rPr>
            </w:pPr>
            <w:r w:rsidRPr="00317D11">
              <w:rPr>
                <w:rFonts w:cs="Arial"/>
                <w:sz w:val="20"/>
                <w:lang w:eastAsia="en-AU"/>
              </w:rPr>
              <w:t>a one</w:t>
            </w:r>
            <w:r>
              <w:rPr>
                <w:rFonts w:cs="Arial"/>
                <w:sz w:val="20"/>
                <w:lang w:eastAsia="en-AU"/>
              </w:rPr>
              <w:t>-</w:t>
            </w:r>
            <w:r w:rsidRPr="00317D11">
              <w:rPr>
                <w:rFonts w:cs="Arial"/>
                <w:sz w:val="20"/>
                <w:lang w:eastAsia="en-AU"/>
              </w:rPr>
              <w:t>page proposal outlining your creative idea or enterprise and how you anticipate that this scholarship will enhance opportunities for you</w:t>
            </w:r>
          </w:p>
          <w:p w14:paraId="2C902DDF" w14:textId="7E9E4812" w:rsidR="000A3466" w:rsidRPr="00317D11" w:rsidRDefault="00317D11" w:rsidP="00317D11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Arial Narrow" w:hAnsi="Arial Narrow" w:cs="Arial"/>
                <w:sz w:val="20"/>
                <w:lang w:eastAsia="en-AU"/>
              </w:rPr>
            </w:pPr>
            <w:r w:rsidRPr="00317D11">
              <w:rPr>
                <w:rFonts w:cs="Arial"/>
                <w:sz w:val="20"/>
                <w:lang w:eastAsia="en-AU"/>
              </w:rPr>
              <w:t>a statement of any equity disadvantage or hardship in further study - QUT Equity Scholarships will be utilised where applicable (not compulsory).</w:t>
            </w:r>
          </w:p>
        </w:tc>
      </w:tr>
      <w:tr w:rsidR="000A3466" w:rsidRPr="009B38FE" w14:paraId="024C3298" w14:textId="77777777" w:rsidTr="00030A74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AC2675" w14:textId="77777777" w:rsidR="000A3466" w:rsidRPr="009B38FE" w:rsidRDefault="000A3466" w:rsidP="00BB6C13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 xml:space="preserve">PART </w:t>
            </w:r>
            <w:proofErr w:type="gramStart"/>
            <w:r>
              <w:rPr>
                <w:rFonts w:ascii="Arial Narrow" w:hAnsi="Arial Narrow"/>
                <w:b/>
                <w:szCs w:val="22"/>
              </w:rPr>
              <w:t xml:space="preserve">C </w:t>
            </w:r>
            <w:r w:rsidRPr="009B38FE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>-</w:t>
            </w:r>
            <w:proofErr w:type="gramEnd"/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9B38FE">
              <w:rPr>
                <w:rFonts w:ascii="Arial Narrow" w:hAnsi="Arial Narrow"/>
                <w:b/>
                <w:szCs w:val="22"/>
              </w:rPr>
              <w:t>APPLICANT DECLARATION</w:t>
            </w:r>
          </w:p>
        </w:tc>
      </w:tr>
      <w:tr w:rsidR="000A3466" w:rsidRPr="009B38FE" w14:paraId="45757532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3DADC3" w14:textId="77777777" w:rsidR="000A3466" w:rsidRDefault="000A3466" w:rsidP="00BB6C1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93FE2B1" w14:textId="77777777" w:rsidR="000A3466" w:rsidRPr="00BB6C13" w:rsidRDefault="000A3466" w:rsidP="00BB6C1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By submitting this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application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you declare that:</w:t>
            </w:r>
          </w:p>
          <w:p w14:paraId="42E86A68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to the best of your knowledge the information supplied herein is correct and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complete;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946E3E8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acknowledge that the submission of incorrect or incomplete information may result in non-award of or cancellation of your scholarship at any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stage;</w:t>
            </w:r>
            <w:proofErr w:type="gramEnd"/>
          </w:p>
          <w:p w14:paraId="5FA22A19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authorise the University to obtain further information with respect to your application and, if necessary, provide information to education institutions and admission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centres;</w:t>
            </w:r>
            <w:proofErr w:type="gramEnd"/>
          </w:p>
          <w:p w14:paraId="35C34CE4" w14:textId="3C67D7B3" w:rsidR="00D57FF7" w:rsidRPr="00F73ECA" w:rsidRDefault="00D57FF7" w:rsidP="00D57FF7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F73ECA">
              <w:rPr>
                <w:rFonts w:cs="Arial"/>
                <w:color w:val="000000"/>
                <w:sz w:val="18"/>
                <w:szCs w:val="18"/>
              </w:rPr>
              <w:t>you are aware</w:t>
            </w:r>
            <w:r w:rsidRPr="00F73EC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of </w:t>
            </w:r>
            <w:hyperlink r:id="rId9" w:anchor="h2-5" w:history="1">
              <w:r w:rsidRPr="00F73ECA">
                <w:rPr>
                  <w:rStyle w:val="Hyperlink"/>
                  <w:rFonts w:cs="Arial"/>
                  <w:sz w:val="18"/>
                  <w:szCs w:val="18"/>
                </w:rPr>
                <w:t>QUT's Privacy Statement</w:t>
              </w:r>
            </w:hyperlink>
          </w:p>
          <w:p w14:paraId="0FD3D69A" w14:textId="77777777" w:rsidR="000A3466" w:rsidRPr="002618A2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you are </w:t>
            </w: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aware that this scholarship is governed by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 attached </w:t>
            </w:r>
            <w:r w:rsidRPr="00BB6C13">
              <w:rPr>
                <w:rFonts w:cs="Arial"/>
                <w:color w:val="000000"/>
                <w:sz w:val="18"/>
                <w:szCs w:val="18"/>
              </w:rPr>
              <w:t>terms and conditions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4CDC960E" w14:textId="77777777" w:rsidR="000A3466" w:rsidRPr="00BB6C13" w:rsidRDefault="000A3466" w:rsidP="002618A2">
            <w:pPr>
              <w:spacing w:line="360" w:lineRule="auto"/>
              <w:ind w:left="720"/>
              <w:rPr>
                <w:rFonts w:ascii="Verdana" w:hAnsi="Verdana"/>
                <w:sz w:val="17"/>
                <w:szCs w:val="17"/>
              </w:rPr>
            </w:pPr>
          </w:p>
        </w:tc>
      </w:tr>
      <w:tr w:rsidR="000A3466" w:rsidRPr="009B38FE" w14:paraId="02E9C3BA" w14:textId="77777777" w:rsidTr="00030A74">
        <w:trPr>
          <w:trHeight w:val="591"/>
        </w:trPr>
        <w:tc>
          <w:tcPr>
            <w:tcW w:w="105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1DDE66" w14:textId="77777777" w:rsidR="000A3466" w:rsidRPr="009B38FE" w:rsidRDefault="00B42A06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="000A346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0A3466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033A9A">
              <w:rPr>
                <w:rFonts w:ascii="Arial Narrow" w:hAnsi="Arial Narrow"/>
                <w:b/>
                <w:sz w:val="20"/>
              </w:rPr>
            </w:r>
            <w:r w:rsidR="00033A9A">
              <w:rPr>
                <w:rFonts w:ascii="Arial Narrow" w:hAnsi="Arial Narrow"/>
                <w:b/>
                <w:sz w:val="20"/>
              </w:rPr>
              <w:fldChar w:fldCharType="separate"/>
            </w:r>
            <w:r w:rsidR="000A3466">
              <w:rPr>
                <w:rFonts w:ascii="Arial Narrow" w:hAnsi="Arial Narrow"/>
                <w:b/>
                <w:sz w:val="20"/>
              </w:rPr>
              <w:fldChar w:fldCharType="end"/>
            </w:r>
            <w:bookmarkEnd w:id="0"/>
            <w:r w:rsidR="000A3466" w:rsidRPr="009B38FE">
              <w:rPr>
                <w:rFonts w:ascii="Arial Narrow" w:hAnsi="Arial Narrow"/>
                <w:szCs w:val="22"/>
              </w:rPr>
              <w:t xml:space="preserve">   I certify that the information I have provided is true and correct.</w:t>
            </w:r>
            <w:r w:rsidR="000A3466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8F45B3" w:rsidRPr="009B38FE" w14:paraId="0AC9FA13" w14:textId="77777777" w:rsidTr="00030A74">
        <w:trPr>
          <w:trHeight w:val="56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673C9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Signature: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CF38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E8915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>Date:</w:t>
            </w:r>
            <w:r w:rsidRPr="009B38F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E07E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A10F9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0A3466" w:rsidRPr="004F7C1B" w14:paraId="07B7544A" w14:textId="77777777" w:rsidTr="00030A74">
        <w:tblPrEx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0598" w:type="dxa"/>
            <w:gridSpan w:val="13"/>
            <w:tcBorders>
              <w:top w:val="nil"/>
            </w:tcBorders>
            <w:shd w:val="clear" w:color="auto" w:fill="F2F2F2" w:themeFill="background1" w:themeFillShade="F2"/>
          </w:tcPr>
          <w:p w14:paraId="018B67AC" w14:textId="77777777" w:rsidR="000A3466" w:rsidRDefault="000A3466" w:rsidP="00BB6C1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C14F0DF" w14:textId="77777777" w:rsidR="008F45B3" w:rsidRDefault="008F45B3" w:rsidP="008F45B3">
            <w:pPr>
              <w:jc w:val="center"/>
              <w:rPr>
                <w:rStyle w:val="Hyperlink"/>
                <w:rFonts w:ascii="Arial Narrow" w:hAnsi="Arial Narrow" w:cs="Calibri"/>
                <w:sz w:val="28"/>
                <w:szCs w:val="28"/>
              </w:rPr>
            </w:pPr>
            <w:r w:rsidRPr="008F45B3">
              <w:rPr>
                <w:rFonts w:ascii="Arial Narrow" w:hAnsi="Arial Narrow" w:cs="Calibri"/>
                <w:b/>
                <w:sz w:val="28"/>
                <w:szCs w:val="28"/>
              </w:rPr>
              <w:t>Submit y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our application </w:t>
            </w:r>
            <w:r w:rsidR="005B391D">
              <w:rPr>
                <w:rFonts w:ascii="Arial Narrow" w:hAnsi="Arial Narrow" w:cs="Calibri"/>
                <w:b/>
                <w:sz w:val="28"/>
                <w:szCs w:val="28"/>
              </w:rPr>
              <w:t xml:space="preserve">to: </w:t>
            </w:r>
            <w:hyperlink r:id="rId10" w:history="1">
              <w:r w:rsidR="00FF57CD" w:rsidRPr="002370A5">
                <w:rPr>
                  <w:rStyle w:val="Hyperlink"/>
                  <w:rFonts w:ascii="Arial Narrow" w:hAnsi="Arial Narrow" w:cs="Calibri"/>
                  <w:sz w:val="28"/>
                  <w:szCs w:val="28"/>
                </w:rPr>
                <w:t>ci.scholarships@qut.edu.au</w:t>
              </w:r>
            </w:hyperlink>
            <w:r w:rsidR="00FF57CD">
              <w:rPr>
                <w:rFonts w:ascii="Arial Narrow" w:hAnsi="Arial Narrow" w:cs="Calibri"/>
                <w:sz w:val="28"/>
                <w:szCs w:val="28"/>
              </w:rPr>
              <w:t xml:space="preserve"> </w:t>
            </w:r>
          </w:p>
          <w:p w14:paraId="2A698E7B" w14:textId="77777777" w:rsidR="008F45B3" w:rsidRDefault="008F45B3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2E8BC01A" w14:textId="085671B0" w:rsidR="008F45B3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4F7C1B">
              <w:rPr>
                <w:rFonts w:ascii="Arial Narrow" w:hAnsi="Arial Narrow" w:cs="Calibri"/>
                <w:b/>
                <w:sz w:val="24"/>
                <w:szCs w:val="24"/>
              </w:rPr>
              <w:t>More Information:</w:t>
            </w:r>
            <w:r w:rsidR="008F45B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FF57CD">
              <w:rPr>
                <w:rFonts w:ascii="Arial Narrow" w:hAnsi="Arial Narrow" w:cs="Calibri"/>
                <w:sz w:val="24"/>
                <w:szCs w:val="24"/>
              </w:rPr>
              <w:t>Creative Industries Faculty</w:t>
            </w:r>
            <w:r>
              <w:rPr>
                <w:rFonts w:ascii="Arial Narrow" w:hAnsi="Arial Narrow" w:cs="Calibri"/>
              </w:rPr>
              <w:t xml:space="preserve"> </w:t>
            </w:r>
            <w:r w:rsidRPr="00FF57CD">
              <w:rPr>
                <w:rFonts w:ascii="Arial Narrow" w:hAnsi="Arial Narrow" w:cs="Calibri"/>
                <w:b/>
              </w:rPr>
              <w:t>Phone</w:t>
            </w:r>
            <w:r>
              <w:rPr>
                <w:rFonts w:ascii="Arial Narrow" w:hAnsi="Arial Narrow" w:cs="Calibri"/>
              </w:rPr>
              <w:t xml:space="preserve">: 07 3138 </w:t>
            </w:r>
            <w:r w:rsidR="009D655E">
              <w:rPr>
                <w:rFonts w:ascii="Arial Narrow" w:hAnsi="Arial Narrow" w:cs="Calibri"/>
              </w:rPr>
              <w:t>0140</w:t>
            </w:r>
            <w:r>
              <w:rPr>
                <w:rFonts w:ascii="Arial Narrow" w:hAnsi="Arial Narrow" w:cs="Calibri"/>
              </w:rPr>
              <w:t xml:space="preserve"> </w:t>
            </w:r>
            <w:r w:rsidRPr="00FF57CD">
              <w:rPr>
                <w:rFonts w:ascii="Arial Narrow" w:hAnsi="Arial Narrow" w:cs="Calibri"/>
                <w:b/>
              </w:rPr>
              <w:t>Email:</w:t>
            </w:r>
            <w:r w:rsidRPr="00A1222D">
              <w:rPr>
                <w:rFonts w:ascii="Arial Narrow" w:hAnsi="Arial Narrow" w:cs="Calibri"/>
              </w:rPr>
              <w:t xml:space="preserve"> </w:t>
            </w:r>
            <w:hyperlink r:id="rId11" w:history="1">
              <w:r w:rsidR="00FF57CD" w:rsidRPr="002370A5">
                <w:rPr>
                  <w:rStyle w:val="Hyperlink"/>
                  <w:rFonts w:ascii="Arial Narrow" w:hAnsi="Arial Narrow" w:cs="Calibri"/>
                </w:rPr>
                <w:t>ci.scholarships@qut.edu.au</w:t>
              </w:r>
            </w:hyperlink>
            <w:r w:rsidR="00FF57CD">
              <w:rPr>
                <w:rFonts w:ascii="Arial Narrow" w:hAnsi="Arial Narrow" w:cs="Calibri"/>
              </w:rPr>
              <w:t xml:space="preserve"> </w:t>
            </w:r>
          </w:p>
          <w:p w14:paraId="425580DC" w14:textId="77777777" w:rsidR="000A3466" w:rsidRPr="000A3466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FF57CD">
              <w:rPr>
                <w:rFonts w:ascii="Arial Narrow" w:hAnsi="Arial Narrow" w:cs="Calibri"/>
                <w:b/>
              </w:rPr>
              <w:t>Web:</w:t>
            </w:r>
            <w:r>
              <w:rPr>
                <w:rFonts w:ascii="Arial Narrow" w:hAnsi="Arial Narrow" w:cs="Calibri"/>
              </w:rPr>
              <w:t xml:space="preserve"> </w:t>
            </w:r>
            <w:hyperlink r:id="rId12" w:history="1">
              <w:r w:rsidR="00A54A8F" w:rsidRPr="004357D8">
                <w:rPr>
                  <w:rStyle w:val="Hyperlink"/>
                  <w:rFonts w:ascii="Arial Narrow" w:hAnsi="Arial Narrow" w:cs="Calibri"/>
                </w:rPr>
                <w:t>https://www.qut.edu.au/study/fees-and-scholarships/scholarships/the-john-stainton-scholarship</w:t>
              </w:r>
            </w:hyperlink>
            <w:r w:rsidR="00A54A8F">
              <w:rPr>
                <w:rFonts w:ascii="Arial Narrow" w:hAnsi="Arial Narrow" w:cs="Calibri"/>
              </w:rPr>
              <w:t xml:space="preserve"> </w:t>
            </w:r>
          </w:p>
          <w:p w14:paraId="653D4279" w14:textId="77777777" w:rsidR="008F45B3" w:rsidRDefault="008F45B3" w:rsidP="00017A56">
            <w:pPr>
              <w:rPr>
                <w:rFonts w:ascii="Arial Narrow" w:hAnsi="Arial Narrow"/>
              </w:rPr>
            </w:pPr>
          </w:p>
          <w:p w14:paraId="7A2C11E4" w14:textId="77777777" w:rsidR="008F45B3" w:rsidRPr="008F45B3" w:rsidRDefault="008F45B3" w:rsidP="008F45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F29431F" w14:textId="77777777" w:rsidR="00017A56" w:rsidRDefault="00017A56" w:rsidP="0080109B">
      <w:pPr>
        <w:autoSpaceDE w:val="0"/>
        <w:autoSpaceDN w:val="0"/>
        <w:adjustRightInd w:val="0"/>
        <w:rPr>
          <w:rFonts w:ascii="Century Gothic" w:hAnsi="Century Gothic" w:cs="Calibri"/>
          <w:b/>
        </w:rPr>
      </w:pPr>
    </w:p>
    <w:sectPr w:rsidR="00017A56" w:rsidSect="000A3466">
      <w:headerReference w:type="default" r:id="rId13"/>
      <w:footerReference w:type="default" r:id="rId14"/>
      <w:pgSz w:w="11906" w:h="16838" w:code="9"/>
      <w:pgMar w:top="709" w:right="424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8F1C" w14:textId="77777777" w:rsidR="00033A9A" w:rsidRDefault="00033A9A">
      <w:r>
        <w:separator/>
      </w:r>
    </w:p>
  </w:endnote>
  <w:endnote w:type="continuationSeparator" w:id="0">
    <w:p w14:paraId="1D8E6E7D" w14:textId="77777777" w:rsidR="00033A9A" w:rsidRDefault="0003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697E" w14:textId="466CCA75" w:rsidR="00AF7BC3" w:rsidRDefault="00AF7BC3" w:rsidP="00FE3F45">
    <w:pPr>
      <w:pStyle w:val="Footer"/>
      <w:tabs>
        <w:tab w:val="clear" w:pos="4153"/>
        <w:tab w:val="clear" w:pos="8306"/>
        <w:tab w:val="center" w:pos="4860"/>
        <w:tab w:val="right" w:pos="10260"/>
      </w:tabs>
      <w:rPr>
        <w:rStyle w:val="PageNumber"/>
        <w:sz w:val="16"/>
        <w:szCs w:val="16"/>
      </w:rPr>
    </w:pPr>
    <w:r>
      <w:rPr>
        <w:sz w:val="16"/>
        <w:szCs w:val="16"/>
      </w:rPr>
      <w:tab/>
    </w:r>
    <w:r w:rsidRPr="00E042C3">
      <w:rPr>
        <w:sz w:val="16"/>
        <w:szCs w:val="16"/>
      </w:rPr>
      <w:t xml:space="preserve">Page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PAGE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 xml:space="preserve"> of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NUMPAGES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ab/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DATE \@ "d/MM/yyyy" </w:instrText>
    </w:r>
    <w:r w:rsidR="008803E9" w:rsidRPr="00E042C3">
      <w:rPr>
        <w:rStyle w:val="PageNumber"/>
        <w:sz w:val="16"/>
        <w:szCs w:val="16"/>
      </w:rPr>
      <w:fldChar w:fldCharType="separate"/>
    </w:r>
    <w:r w:rsidR="005F0EDE">
      <w:rPr>
        <w:rStyle w:val="PageNumber"/>
        <w:noProof/>
        <w:sz w:val="16"/>
        <w:szCs w:val="16"/>
      </w:rPr>
      <w:t>28/10/2020</w:t>
    </w:r>
    <w:r w:rsidR="008803E9" w:rsidRPr="00E042C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1E9B0" w14:textId="77777777" w:rsidR="00033A9A" w:rsidRDefault="00033A9A">
      <w:r>
        <w:separator/>
      </w:r>
    </w:p>
  </w:footnote>
  <w:footnote w:type="continuationSeparator" w:id="0">
    <w:p w14:paraId="08FC48EF" w14:textId="77777777" w:rsidR="00033A9A" w:rsidRDefault="0003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6EE7" w14:textId="77777777" w:rsidR="00AF7BC3" w:rsidRPr="00E042C3" w:rsidRDefault="00AF7BC3" w:rsidP="00E042C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0B08"/>
    <w:multiLevelType w:val="multilevel"/>
    <w:tmpl w:val="B57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0460"/>
    <w:multiLevelType w:val="hybridMultilevel"/>
    <w:tmpl w:val="2D741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10FD"/>
    <w:multiLevelType w:val="hybridMultilevel"/>
    <w:tmpl w:val="F39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76E"/>
    <w:multiLevelType w:val="multilevel"/>
    <w:tmpl w:val="05D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017FB"/>
    <w:multiLevelType w:val="hybridMultilevel"/>
    <w:tmpl w:val="350805BC"/>
    <w:lvl w:ilvl="0" w:tplc="DEBEBD86">
      <w:start w:val="1"/>
      <w:numFmt w:val="bullet"/>
      <w:lvlText w:val=""/>
      <w:lvlJc w:val="left"/>
      <w:pPr>
        <w:tabs>
          <w:tab w:val="num" w:pos="720"/>
        </w:tabs>
        <w:ind w:left="1021" w:hanging="661"/>
      </w:pPr>
      <w:rPr>
        <w:rFonts w:ascii="Wingdings" w:hAnsi="Wingdings" w:hint="default"/>
        <w:color w:val="336699"/>
        <w:sz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AC"/>
    <w:rsid w:val="00013F51"/>
    <w:rsid w:val="00015BBB"/>
    <w:rsid w:val="00017575"/>
    <w:rsid w:val="00017A56"/>
    <w:rsid w:val="00030A74"/>
    <w:rsid w:val="00033A9A"/>
    <w:rsid w:val="00034CB6"/>
    <w:rsid w:val="00042239"/>
    <w:rsid w:val="00063912"/>
    <w:rsid w:val="00074342"/>
    <w:rsid w:val="00077668"/>
    <w:rsid w:val="000A2919"/>
    <w:rsid w:val="000A3466"/>
    <w:rsid w:val="000C1B6A"/>
    <w:rsid w:val="000D5937"/>
    <w:rsid w:val="000E576B"/>
    <w:rsid w:val="000F1AA3"/>
    <w:rsid w:val="000F213A"/>
    <w:rsid w:val="001041CC"/>
    <w:rsid w:val="00114DFD"/>
    <w:rsid w:val="00120388"/>
    <w:rsid w:val="00125300"/>
    <w:rsid w:val="0013239E"/>
    <w:rsid w:val="00164613"/>
    <w:rsid w:val="001660D0"/>
    <w:rsid w:val="001843CD"/>
    <w:rsid w:val="00193006"/>
    <w:rsid w:val="001C1E5A"/>
    <w:rsid w:val="001D3413"/>
    <w:rsid w:val="001E21EB"/>
    <w:rsid w:val="001E795F"/>
    <w:rsid w:val="001F280C"/>
    <w:rsid w:val="001F3152"/>
    <w:rsid w:val="00214295"/>
    <w:rsid w:val="0022149F"/>
    <w:rsid w:val="00237CA1"/>
    <w:rsid w:val="002416FD"/>
    <w:rsid w:val="00257111"/>
    <w:rsid w:val="00260C81"/>
    <w:rsid w:val="002618A2"/>
    <w:rsid w:val="00274980"/>
    <w:rsid w:val="002771C6"/>
    <w:rsid w:val="0028293A"/>
    <w:rsid w:val="00284C42"/>
    <w:rsid w:val="002C51A1"/>
    <w:rsid w:val="002E0090"/>
    <w:rsid w:val="002E5AAE"/>
    <w:rsid w:val="00305C6B"/>
    <w:rsid w:val="00317D11"/>
    <w:rsid w:val="00347911"/>
    <w:rsid w:val="00381A21"/>
    <w:rsid w:val="003928D7"/>
    <w:rsid w:val="003A150C"/>
    <w:rsid w:val="003A17B9"/>
    <w:rsid w:val="003A76AA"/>
    <w:rsid w:val="003B67DD"/>
    <w:rsid w:val="003D5068"/>
    <w:rsid w:val="003D559D"/>
    <w:rsid w:val="003D691C"/>
    <w:rsid w:val="003F2BA0"/>
    <w:rsid w:val="003F67B8"/>
    <w:rsid w:val="00427569"/>
    <w:rsid w:val="00431506"/>
    <w:rsid w:val="00434BAF"/>
    <w:rsid w:val="00442EC6"/>
    <w:rsid w:val="0044694D"/>
    <w:rsid w:val="004559FB"/>
    <w:rsid w:val="0045646A"/>
    <w:rsid w:val="0045726F"/>
    <w:rsid w:val="00461884"/>
    <w:rsid w:val="00462245"/>
    <w:rsid w:val="004739F2"/>
    <w:rsid w:val="004817C1"/>
    <w:rsid w:val="00494203"/>
    <w:rsid w:val="004954AD"/>
    <w:rsid w:val="004D70F5"/>
    <w:rsid w:val="004E61E0"/>
    <w:rsid w:val="004F3C17"/>
    <w:rsid w:val="004F7C1B"/>
    <w:rsid w:val="00504A3A"/>
    <w:rsid w:val="00504B83"/>
    <w:rsid w:val="00510988"/>
    <w:rsid w:val="00511A16"/>
    <w:rsid w:val="00547ADC"/>
    <w:rsid w:val="00562792"/>
    <w:rsid w:val="005661F3"/>
    <w:rsid w:val="005751D7"/>
    <w:rsid w:val="005954B1"/>
    <w:rsid w:val="005B391D"/>
    <w:rsid w:val="005B3ACD"/>
    <w:rsid w:val="005C2011"/>
    <w:rsid w:val="005D192E"/>
    <w:rsid w:val="005E499B"/>
    <w:rsid w:val="005E7129"/>
    <w:rsid w:val="005F0EDE"/>
    <w:rsid w:val="00612462"/>
    <w:rsid w:val="0062139B"/>
    <w:rsid w:val="00622164"/>
    <w:rsid w:val="00622238"/>
    <w:rsid w:val="00640BFC"/>
    <w:rsid w:val="00643564"/>
    <w:rsid w:val="0066133C"/>
    <w:rsid w:val="00661847"/>
    <w:rsid w:val="00662976"/>
    <w:rsid w:val="0069332E"/>
    <w:rsid w:val="00695EC4"/>
    <w:rsid w:val="006A43E0"/>
    <w:rsid w:val="006C5C33"/>
    <w:rsid w:val="006F50B1"/>
    <w:rsid w:val="006F523F"/>
    <w:rsid w:val="00702B38"/>
    <w:rsid w:val="00702F2D"/>
    <w:rsid w:val="00715090"/>
    <w:rsid w:val="00727F07"/>
    <w:rsid w:val="00732D18"/>
    <w:rsid w:val="00734561"/>
    <w:rsid w:val="00740349"/>
    <w:rsid w:val="00743A56"/>
    <w:rsid w:val="00751784"/>
    <w:rsid w:val="00767503"/>
    <w:rsid w:val="007679BB"/>
    <w:rsid w:val="0077767E"/>
    <w:rsid w:val="00783D7E"/>
    <w:rsid w:val="00786FB3"/>
    <w:rsid w:val="007A5C09"/>
    <w:rsid w:val="007B1730"/>
    <w:rsid w:val="007B768D"/>
    <w:rsid w:val="007B7E35"/>
    <w:rsid w:val="007C1EDD"/>
    <w:rsid w:val="007D719C"/>
    <w:rsid w:val="0080109B"/>
    <w:rsid w:val="0080214A"/>
    <w:rsid w:val="00807F40"/>
    <w:rsid w:val="00821FB4"/>
    <w:rsid w:val="00851356"/>
    <w:rsid w:val="008777A1"/>
    <w:rsid w:val="008803E9"/>
    <w:rsid w:val="008A0516"/>
    <w:rsid w:val="008A50AE"/>
    <w:rsid w:val="008B0F0A"/>
    <w:rsid w:val="008B6048"/>
    <w:rsid w:val="008B61D9"/>
    <w:rsid w:val="008D2438"/>
    <w:rsid w:val="008F45B3"/>
    <w:rsid w:val="009358A7"/>
    <w:rsid w:val="00965CE0"/>
    <w:rsid w:val="00987DAC"/>
    <w:rsid w:val="009A26E1"/>
    <w:rsid w:val="009A5B23"/>
    <w:rsid w:val="009A6C0B"/>
    <w:rsid w:val="009B1A06"/>
    <w:rsid w:val="009B38FE"/>
    <w:rsid w:val="009D0017"/>
    <w:rsid w:val="009D3CB8"/>
    <w:rsid w:val="009D53AE"/>
    <w:rsid w:val="009D655E"/>
    <w:rsid w:val="009E2D56"/>
    <w:rsid w:val="009E65A1"/>
    <w:rsid w:val="00A000C7"/>
    <w:rsid w:val="00A04E04"/>
    <w:rsid w:val="00A1222D"/>
    <w:rsid w:val="00A13973"/>
    <w:rsid w:val="00A31F36"/>
    <w:rsid w:val="00A54A8F"/>
    <w:rsid w:val="00A6023C"/>
    <w:rsid w:val="00A70738"/>
    <w:rsid w:val="00A80669"/>
    <w:rsid w:val="00A96A03"/>
    <w:rsid w:val="00A97F86"/>
    <w:rsid w:val="00AA2B55"/>
    <w:rsid w:val="00AA3CDE"/>
    <w:rsid w:val="00AB6188"/>
    <w:rsid w:val="00AE388D"/>
    <w:rsid w:val="00AE5A1F"/>
    <w:rsid w:val="00AE647C"/>
    <w:rsid w:val="00AF7BC3"/>
    <w:rsid w:val="00B102A1"/>
    <w:rsid w:val="00B42A06"/>
    <w:rsid w:val="00B57D28"/>
    <w:rsid w:val="00B6402B"/>
    <w:rsid w:val="00B64606"/>
    <w:rsid w:val="00B64D57"/>
    <w:rsid w:val="00B6567E"/>
    <w:rsid w:val="00B901A6"/>
    <w:rsid w:val="00B93899"/>
    <w:rsid w:val="00BB6C13"/>
    <w:rsid w:val="00BC4B9A"/>
    <w:rsid w:val="00BC5A33"/>
    <w:rsid w:val="00BE0D50"/>
    <w:rsid w:val="00BE597B"/>
    <w:rsid w:val="00C12992"/>
    <w:rsid w:val="00C235E7"/>
    <w:rsid w:val="00C2366C"/>
    <w:rsid w:val="00C611AF"/>
    <w:rsid w:val="00C67F18"/>
    <w:rsid w:val="00C737E6"/>
    <w:rsid w:val="00C81EA5"/>
    <w:rsid w:val="00C84D2A"/>
    <w:rsid w:val="00C916ED"/>
    <w:rsid w:val="00C976A4"/>
    <w:rsid w:val="00CA6F28"/>
    <w:rsid w:val="00CA75C2"/>
    <w:rsid w:val="00CB1A57"/>
    <w:rsid w:val="00CD2713"/>
    <w:rsid w:val="00D02378"/>
    <w:rsid w:val="00D05224"/>
    <w:rsid w:val="00D05C45"/>
    <w:rsid w:val="00D205DA"/>
    <w:rsid w:val="00D32F33"/>
    <w:rsid w:val="00D37B19"/>
    <w:rsid w:val="00D5052B"/>
    <w:rsid w:val="00D57FF7"/>
    <w:rsid w:val="00D8288B"/>
    <w:rsid w:val="00DA35B2"/>
    <w:rsid w:val="00DA56E6"/>
    <w:rsid w:val="00DF3A6A"/>
    <w:rsid w:val="00E042C3"/>
    <w:rsid w:val="00E102AC"/>
    <w:rsid w:val="00E55462"/>
    <w:rsid w:val="00E5798D"/>
    <w:rsid w:val="00E63DA1"/>
    <w:rsid w:val="00E85D52"/>
    <w:rsid w:val="00E87FF7"/>
    <w:rsid w:val="00E92AE5"/>
    <w:rsid w:val="00EB04D6"/>
    <w:rsid w:val="00F07E57"/>
    <w:rsid w:val="00F33E28"/>
    <w:rsid w:val="00F544D9"/>
    <w:rsid w:val="00F57C4F"/>
    <w:rsid w:val="00F7288D"/>
    <w:rsid w:val="00F76EBF"/>
    <w:rsid w:val="00F950DB"/>
    <w:rsid w:val="00FC2F36"/>
    <w:rsid w:val="00FD1D9A"/>
    <w:rsid w:val="00FE3F45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0C363"/>
  <w15:docId w15:val="{C0B78D92-899C-4929-B1BC-827892FE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A03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A96A03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"/>
    <w:qFormat/>
    <w:rsid w:val="00A96A03"/>
    <w:pPr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A96A03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96A03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96A03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rsid w:val="00A96A03"/>
    <w:pPr>
      <w:keepNext/>
      <w:pBdr>
        <w:top w:val="single" w:sz="4" w:space="1" w:color="auto"/>
        <w:bottom w:val="single" w:sz="4" w:space="1" w:color="auto"/>
      </w:pBdr>
      <w:tabs>
        <w:tab w:val="right" w:pos="9072"/>
      </w:tabs>
      <w:outlineLvl w:val="5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042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2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42C3"/>
  </w:style>
  <w:style w:type="paragraph" w:styleId="BalloonText">
    <w:name w:val="Balloon Text"/>
    <w:basedOn w:val="Normal"/>
    <w:semiHidden/>
    <w:rsid w:val="00E042C3"/>
    <w:rPr>
      <w:rFonts w:ascii="Tahoma" w:hAnsi="Tahoma" w:cs="Tahoma"/>
      <w:sz w:val="16"/>
      <w:szCs w:val="16"/>
    </w:rPr>
  </w:style>
  <w:style w:type="character" w:styleId="Hyperlink">
    <w:name w:val="Hyperlink"/>
    <w:rsid w:val="003928D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34BA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B6C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7D1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semiHidden/>
    <w:unhideWhenUsed/>
    <w:rsid w:val="00D57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t.edu.au/study/fees-and-scholarships/scholarships/the-john-stainton-scholarsh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.scholarships@qut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i.scholarships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t.edu.au/additional/priva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8F36-1744-448A-AFC2-12B3456B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Stainton Scholarship Application Form</vt:lpstr>
    </vt:vector>
  </TitlesOfParts>
  <Company>Queensland University of Technology</Company>
  <LinksUpToDate>false</LinksUpToDate>
  <CharactersWithSpaces>2092</CharactersWithSpaces>
  <SharedDoc>false</SharedDoc>
  <HLinks>
    <vt:vector size="18" baseType="variant">
      <vt:variant>
        <vt:i4>1900544</vt:i4>
      </vt:variant>
      <vt:variant>
        <vt:i4>86</vt:i4>
      </vt:variant>
      <vt:variant>
        <vt:i4>0</vt:i4>
      </vt:variant>
      <vt:variant>
        <vt:i4>5</vt:i4>
      </vt:variant>
      <vt:variant>
        <vt:lpwstr>http://www.qut.edu.au/scholarships/amyclough</vt:lpwstr>
      </vt:variant>
      <vt:variant>
        <vt:lpwstr/>
      </vt:variant>
      <vt:variant>
        <vt:i4>5767205</vt:i4>
      </vt:variant>
      <vt:variant>
        <vt:i4>83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  <vt:variant>
        <vt:i4>5767205</vt:i4>
      </vt:variant>
      <vt:variant>
        <vt:i4>80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Stainton Scholarship Application Form</dc:title>
  <dc:subject>The John Stainton Scholarship Application Form</dc:subject>
  <dc:creator>Queensland University of Technology;QUT</dc:creator>
  <cp:keywords>Application Form; John Stainton; Scholarship</cp:keywords>
  <cp:lastModifiedBy>JD Dick</cp:lastModifiedBy>
  <cp:revision>2</cp:revision>
  <cp:lastPrinted>2020-07-30T04:49:00Z</cp:lastPrinted>
  <dcterms:created xsi:type="dcterms:W3CDTF">2020-10-28T01:37:00Z</dcterms:created>
  <dcterms:modified xsi:type="dcterms:W3CDTF">2020-10-28T01:37:00Z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Please complete as your application</vt:lpwstr>
  </property>
  <property fmtid="{D5CDD505-2E9C-101B-9397-08002B2CF9AE}" pid="3" name="display_urn:schemas-microsoft-com:office:office#Custodian">
    <vt:lpwstr>BURGESS Katharine</vt:lpwstr>
  </property>
  <property fmtid="{D5CDD505-2E9C-101B-9397-08002B2CF9AE}" pid="4" name="Rights">
    <vt:lpwstr>(C) GCCC</vt:lpwstr>
  </property>
  <property fmtid="{D5CDD505-2E9C-101B-9397-08002B2CF9AE}" pid="5" name="Custodian">
    <vt:lpwstr>118</vt:lpwstr>
  </property>
  <property fmtid="{D5CDD505-2E9C-101B-9397-08002B2CF9AE}" pid="6" name="Old Metadata">
    <vt:lpwstr/>
  </property>
  <property fmtid="{D5CDD505-2E9C-101B-9397-08002B2CF9AE}" pid="7" name="Relation">
    <vt:lpwstr/>
  </property>
  <property fmtid="{D5CDD505-2E9C-101B-9397-08002B2CF9AE}" pid="8" name="Audience">
    <vt:lpwstr>GCCC</vt:lpwstr>
  </property>
  <property fmtid="{D5CDD505-2E9C-101B-9397-08002B2CF9AE}" pid="9" name="Contributor">
    <vt:lpwstr/>
  </property>
  <property fmtid="{D5CDD505-2E9C-101B-9397-08002B2CF9AE}" pid="10" name="Category0">
    <vt:lpwstr>Recruitment</vt:lpwstr>
  </property>
  <property fmtid="{D5CDD505-2E9C-101B-9397-08002B2CF9AE}" pid="11" name="Language">
    <vt:lpwstr>EN - English</vt:lpwstr>
  </property>
  <property fmtid="{D5CDD505-2E9C-101B-9397-08002B2CF9AE}" pid="12" name="Doc Title">
    <vt:lpwstr>Job Application Form</vt:lpwstr>
  </property>
  <property fmtid="{D5CDD505-2E9C-101B-9397-08002B2CF9AE}" pid="13" name="Effective Date">
    <vt:lpwstr>2008-01-08T00:00:00Z</vt:lpwstr>
  </property>
  <property fmtid="{D5CDD505-2E9C-101B-9397-08002B2CF9AE}" pid="14" name="ContentType">
    <vt:lpwstr>Document</vt:lpwstr>
  </property>
  <property fmtid="{D5CDD505-2E9C-101B-9397-08002B2CF9AE}" pid="15" name="Document Type">
    <vt:lpwstr>Publisher to fill</vt:lpwstr>
  </property>
  <property fmtid="{D5CDD505-2E9C-101B-9397-08002B2CF9AE}" pid="16" name="Subject0">
    <vt:lpwstr>Publisher to fill</vt:lpwstr>
  </property>
  <property fmtid="{D5CDD505-2E9C-101B-9397-08002B2CF9AE}" pid="17" name="display_urn:schemas-microsoft-com:office:office#Creator">
    <vt:lpwstr>BURGESS Katharine</vt:lpwstr>
  </property>
  <property fmtid="{D5CDD505-2E9C-101B-9397-08002B2CF9AE}" pid="18" name="Creator">
    <vt:lpwstr>118</vt:lpwstr>
  </property>
  <property fmtid="{D5CDD505-2E9C-101B-9397-08002B2CF9AE}" pid="19" name="_NewReviewCycle">
    <vt:lpwstr/>
  </property>
</Properties>
</file>